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8B20" w14:textId="649677E0" w:rsidR="004A2260" w:rsidRDefault="00CD385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EV-ICD</w:t>
      </w:r>
      <w:r w:rsidR="00E62F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B1EEE">
        <w:rPr>
          <w:rFonts w:ascii="ＭＳ ゴシック" w:eastAsia="ＭＳ ゴシック" w:hAnsi="ＭＳ ゴシック" w:hint="eastAsia"/>
          <w:b/>
          <w:sz w:val="28"/>
          <w:szCs w:val="28"/>
        </w:rPr>
        <w:t>合併症</w:t>
      </w:r>
      <w:r w:rsidR="00B37504">
        <w:rPr>
          <w:rFonts w:ascii="ＭＳ ゴシック" w:eastAsia="ＭＳ ゴシック" w:hAnsi="ＭＳ ゴシック" w:hint="eastAsia"/>
          <w:b/>
          <w:sz w:val="28"/>
          <w:szCs w:val="28"/>
        </w:rPr>
        <w:t>報告フォーマット</w:t>
      </w: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8658"/>
      </w:tblGrid>
      <w:tr w:rsidR="00B37504" w14:paraId="646B652C" w14:textId="77777777" w:rsidTr="65D94A76">
        <w:trPr>
          <w:trHeight w:val="837"/>
        </w:trPr>
        <w:tc>
          <w:tcPr>
            <w:tcW w:w="8658" w:type="dxa"/>
          </w:tcPr>
          <w:p w14:paraId="23FC1588" w14:textId="77777777" w:rsidR="00C478D8" w:rsidRPr="00C478D8" w:rsidRDefault="00C478D8" w:rsidP="00D0543B">
            <w:pPr>
              <w:rPr>
                <w:rFonts w:eastAsiaTheme="minorHAnsi"/>
                <w:b/>
                <w:szCs w:val="21"/>
              </w:rPr>
            </w:pPr>
            <w:r w:rsidRPr="00C478D8">
              <w:rPr>
                <w:rFonts w:eastAsiaTheme="minorHAnsi" w:hint="eastAsia"/>
                <w:b/>
                <w:szCs w:val="21"/>
              </w:rPr>
              <w:t>今回の植込みデバイス</w:t>
            </w:r>
          </w:p>
          <w:p w14:paraId="5CD14C5D" w14:textId="7531F94B" w:rsidR="00C478D8" w:rsidRPr="00D0543B" w:rsidRDefault="006B1C2C" w:rsidP="00D0543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Aurora EV-ICD</w:t>
            </w:r>
          </w:p>
        </w:tc>
      </w:tr>
      <w:tr w:rsidR="00D0543B" w14:paraId="45910726" w14:textId="77777777" w:rsidTr="65D94A76">
        <w:trPr>
          <w:trHeight w:val="724"/>
        </w:trPr>
        <w:tc>
          <w:tcPr>
            <w:tcW w:w="8658" w:type="dxa"/>
          </w:tcPr>
          <w:p w14:paraId="431B2B37" w14:textId="62F5F6A4" w:rsidR="0012489C" w:rsidRDefault="00D0543B" w:rsidP="00D0543B">
            <w:r>
              <w:rPr>
                <w:rFonts w:eastAsiaTheme="minorHAnsi" w:hint="eastAsia"/>
                <w:b/>
                <w:szCs w:val="21"/>
              </w:rPr>
              <w:t>既存</w:t>
            </w:r>
            <w:r w:rsidRPr="00C478D8">
              <w:rPr>
                <w:rFonts w:eastAsiaTheme="minorHAnsi" w:hint="eastAsia"/>
                <w:b/>
                <w:szCs w:val="21"/>
              </w:rPr>
              <w:t>の</w:t>
            </w:r>
            <w:r w:rsidR="00CC48AC">
              <w:rPr>
                <w:rFonts w:eastAsiaTheme="minorHAnsi" w:hint="eastAsia"/>
                <w:b/>
                <w:szCs w:val="21"/>
              </w:rPr>
              <w:t>CIEDｓ</w:t>
            </w:r>
            <w:r w:rsidR="0012489C">
              <w:rPr>
                <w:rFonts w:eastAsiaTheme="minorHAnsi" w:hint="eastAsia"/>
                <w:b/>
                <w:szCs w:val="21"/>
              </w:rPr>
              <w:t>：</w:t>
            </w:r>
            <w:sdt>
              <w:sdtPr>
                <w:rPr>
                  <w:rFonts w:hint="eastAsia"/>
                </w:rPr>
                <w:id w:val="525139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8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89C">
              <w:rPr>
                <w:rFonts w:hint="eastAsia"/>
              </w:rPr>
              <w:t>あり</w:t>
            </w:r>
            <w:r w:rsidR="00E950A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29073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8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89C">
              <w:rPr>
                <w:rFonts w:hint="eastAsia"/>
              </w:rPr>
              <w:t>なし</w:t>
            </w:r>
          </w:p>
          <w:p w14:paraId="7FBE60B5" w14:textId="17B5DF0E" w:rsidR="00D0543B" w:rsidRPr="0012489C" w:rsidRDefault="1A73BA6C" w:rsidP="65D94A76">
            <w:pPr>
              <w:rPr>
                <w:b/>
                <w:bCs/>
              </w:rPr>
            </w:pPr>
            <w:r w:rsidRPr="65D94A76">
              <w:t>ありの場合：</w:t>
            </w:r>
            <w:r w:rsidR="219E5303" w:rsidRPr="65D94A76">
              <w:t>(                                                                )</w:t>
            </w:r>
          </w:p>
        </w:tc>
      </w:tr>
      <w:tr w:rsidR="00D0543B" w:rsidRPr="00F86C9F" w14:paraId="33C4F8B1" w14:textId="77777777" w:rsidTr="65D94A76">
        <w:trPr>
          <w:trHeight w:val="678"/>
        </w:trPr>
        <w:tc>
          <w:tcPr>
            <w:tcW w:w="8658" w:type="dxa"/>
          </w:tcPr>
          <w:p w14:paraId="62650E51" w14:textId="4D94BAD8" w:rsidR="00D0543B" w:rsidRPr="00567F8E" w:rsidRDefault="00D0543B" w:rsidP="00F508D3">
            <w:pPr>
              <w:rPr>
                <w:b/>
                <w:bCs/>
                <w:color w:val="000000" w:themeColor="text1"/>
              </w:rPr>
            </w:pPr>
            <w:r w:rsidRPr="00567F8E">
              <w:rPr>
                <w:rFonts w:hint="eastAsia"/>
                <w:b/>
                <w:bCs/>
                <w:color w:val="000000" w:themeColor="text1"/>
              </w:rPr>
              <w:t>合併症名（チェックボックスに✓を　複数可）</w:t>
            </w:r>
          </w:p>
          <w:p w14:paraId="59E32E9D" w14:textId="135F704F" w:rsidR="00D0543B" w:rsidRPr="00567F8E" w:rsidRDefault="00000000" w:rsidP="00F508D3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740992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89C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0543B" w:rsidRPr="00567F8E">
              <w:rPr>
                <w:rFonts w:hint="eastAsia"/>
                <w:color w:val="000000" w:themeColor="text1"/>
              </w:rPr>
              <w:t>30日以内の死亡　(</w:t>
            </w:r>
            <w:sdt>
              <w:sdtPr>
                <w:rPr>
                  <w:rFonts w:hint="eastAsia"/>
                  <w:color w:val="000000" w:themeColor="text1"/>
                </w:rPr>
                <w:id w:val="167368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0543B" w:rsidRPr="00567F8E">
              <w:rPr>
                <w:rFonts w:hint="eastAsia"/>
                <w:color w:val="000000" w:themeColor="text1"/>
              </w:rPr>
              <w:t>手技と関連あり</w:t>
            </w:r>
            <w:r w:rsidR="007E0FEB" w:rsidRPr="00567F8E">
              <w:rPr>
                <w:rFonts w:hint="eastAsia"/>
                <w:color w:val="000000" w:themeColor="text1"/>
              </w:rPr>
              <w:t xml:space="preserve">　</w:t>
            </w:r>
            <w:r w:rsidR="00D0543B" w:rsidRPr="00567F8E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294183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0543B" w:rsidRPr="00567F8E">
              <w:rPr>
                <w:rFonts w:hint="eastAsia"/>
                <w:color w:val="000000" w:themeColor="text1"/>
              </w:rPr>
              <w:t>手技と関連</w:t>
            </w:r>
            <w:r w:rsidR="007E0FEB" w:rsidRPr="00567F8E">
              <w:rPr>
                <w:rFonts w:hint="eastAsia"/>
                <w:color w:val="000000" w:themeColor="text1"/>
              </w:rPr>
              <w:t>な</w:t>
            </w:r>
            <w:r w:rsidR="00D0543B" w:rsidRPr="00567F8E">
              <w:rPr>
                <w:rFonts w:hint="eastAsia"/>
                <w:color w:val="000000" w:themeColor="text1"/>
              </w:rPr>
              <w:t>し</w:t>
            </w:r>
            <w:r w:rsidR="007E0FEB" w:rsidRPr="00567F8E">
              <w:rPr>
                <w:rFonts w:hint="eastAsia"/>
                <w:color w:val="000000" w:themeColor="text1"/>
              </w:rPr>
              <w:t xml:space="preserve">　</w:t>
            </w:r>
            <w:r w:rsidR="00D0543B" w:rsidRPr="00567F8E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901250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0543B" w:rsidRPr="00567F8E">
              <w:rPr>
                <w:rFonts w:hint="eastAsia"/>
                <w:color w:val="000000" w:themeColor="text1"/>
              </w:rPr>
              <w:t>不明)</w:t>
            </w:r>
          </w:p>
          <w:p w14:paraId="7B801A2B" w14:textId="6854C258" w:rsidR="00D0543B" w:rsidRPr="00567F8E" w:rsidRDefault="00000000" w:rsidP="00F508D3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962401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9331D" w:rsidRPr="00567F8E">
              <w:rPr>
                <w:rFonts w:hint="eastAsia"/>
                <w:color w:val="000000" w:themeColor="text1"/>
              </w:rPr>
              <w:t xml:space="preserve">気胸　</w:t>
            </w:r>
            <w:sdt>
              <w:sdtPr>
                <w:rPr>
                  <w:rFonts w:hint="eastAsia"/>
                  <w:color w:val="000000" w:themeColor="text1"/>
                </w:rPr>
                <w:id w:val="2007321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331D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9331D" w:rsidRPr="00567F8E">
              <w:rPr>
                <w:rFonts w:hint="eastAsia"/>
                <w:color w:val="000000" w:themeColor="text1"/>
              </w:rPr>
              <w:t xml:space="preserve">心膜損傷　</w:t>
            </w:r>
            <w:sdt>
              <w:sdtPr>
                <w:rPr>
                  <w:rFonts w:hint="eastAsia"/>
                  <w:color w:val="000000" w:themeColor="text1"/>
                </w:rPr>
                <w:id w:val="-1718267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331D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CFB" w:rsidRPr="00567F8E">
              <w:rPr>
                <w:rFonts w:hint="eastAsia"/>
                <w:color w:val="000000" w:themeColor="text1"/>
              </w:rPr>
              <w:t>心筋損傷</w:t>
            </w:r>
            <w:r w:rsidR="00EB4910" w:rsidRPr="00567F8E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-2117052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4910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B4910" w:rsidRPr="00567F8E">
              <w:rPr>
                <w:rFonts w:hint="eastAsia"/>
                <w:color w:val="000000" w:themeColor="text1"/>
              </w:rPr>
              <w:t>その他組織損傷（　　　　　　　　　）</w:t>
            </w:r>
          </w:p>
          <w:p w14:paraId="7C78DB5A" w14:textId="51D3C80D" w:rsidR="00D0543B" w:rsidRPr="00567F8E" w:rsidRDefault="00000000" w:rsidP="00F508D3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68177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2EF5" w:rsidRPr="00567F8E">
              <w:rPr>
                <w:rFonts w:hint="eastAsia"/>
                <w:color w:val="000000" w:themeColor="text1"/>
              </w:rPr>
              <w:t>感染症</w:t>
            </w:r>
            <w:r w:rsidR="00D0543B" w:rsidRPr="00567F8E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rFonts w:hint="eastAsia"/>
                  <w:color w:val="000000" w:themeColor="text1"/>
                </w:rPr>
                <w:id w:val="1549104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2EF5" w:rsidRPr="00567F8E">
              <w:rPr>
                <w:rFonts w:hint="eastAsia"/>
                <w:color w:val="000000" w:themeColor="text1"/>
              </w:rPr>
              <w:t>縦隔炎</w:t>
            </w:r>
            <w:r w:rsidR="007E0FEB" w:rsidRPr="00567F8E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2012900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6CF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CFB" w:rsidRPr="00567F8E">
              <w:rPr>
                <w:rFonts w:hint="eastAsia"/>
                <w:color w:val="000000" w:themeColor="text1"/>
              </w:rPr>
              <w:t>本体創部感染</w:t>
            </w:r>
            <w:r w:rsidR="00D0543B" w:rsidRPr="00567F8E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212853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2EF5" w:rsidRPr="00567F8E">
              <w:rPr>
                <w:rFonts w:hint="eastAsia"/>
                <w:color w:val="000000" w:themeColor="text1"/>
              </w:rPr>
              <w:t xml:space="preserve">その他（　　　　　　　</w:t>
            </w:r>
            <w:r w:rsidR="00A91A47" w:rsidRPr="00567F8E">
              <w:rPr>
                <w:rFonts w:hint="eastAsia"/>
                <w:color w:val="000000" w:themeColor="text1"/>
              </w:rPr>
              <w:t xml:space="preserve">　　　</w:t>
            </w:r>
            <w:r w:rsidR="00322EF5" w:rsidRPr="00567F8E">
              <w:rPr>
                <w:rFonts w:hint="eastAsia"/>
                <w:color w:val="000000" w:themeColor="text1"/>
              </w:rPr>
              <w:t xml:space="preserve">　</w:t>
            </w:r>
            <w:r w:rsidR="00D0543B" w:rsidRPr="00567F8E">
              <w:rPr>
                <w:rFonts w:hint="eastAsia"/>
                <w:color w:val="000000" w:themeColor="text1"/>
              </w:rPr>
              <w:t>）</w:t>
            </w:r>
          </w:p>
          <w:p w14:paraId="2E209A1C" w14:textId="70A2B2CB" w:rsidR="00D0543B" w:rsidRPr="00567F8E" w:rsidRDefault="00000000" w:rsidP="00D0543B">
            <w:pPr>
              <w:rPr>
                <w:color w:val="000000" w:themeColor="text1"/>
                <w:lang w:eastAsia="zh-TW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033922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0543B" w:rsidRPr="00567F8E">
              <w:rPr>
                <w:rFonts w:hint="eastAsia"/>
                <w:color w:val="000000" w:themeColor="text1"/>
              </w:rPr>
              <w:t>その他　（自由記載：　　　　　　　　　　　　　　　　　　　　）</w:t>
            </w:r>
          </w:p>
        </w:tc>
      </w:tr>
      <w:tr w:rsidR="00D0543B" w14:paraId="68BDD5FD" w14:textId="77777777" w:rsidTr="65D94A76">
        <w:trPr>
          <w:trHeight w:val="1091"/>
        </w:trPr>
        <w:tc>
          <w:tcPr>
            <w:tcW w:w="8658" w:type="dxa"/>
          </w:tcPr>
          <w:p w14:paraId="16702C90" w14:textId="3F183DC8" w:rsidR="00D0543B" w:rsidRPr="00567F8E" w:rsidRDefault="00D0543B" w:rsidP="00EA0185">
            <w:pPr>
              <w:rPr>
                <w:b/>
                <w:bCs/>
                <w:color w:val="000000" w:themeColor="text1"/>
              </w:rPr>
            </w:pPr>
            <w:r w:rsidRPr="00567F8E">
              <w:rPr>
                <w:rFonts w:hint="eastAsia"/>
                <w:b/>
                <w:bCs/>
                <w:color w:val="000000" w:themeColor="text1"/>
                <w:lang w:eastAsia="zh-TW"/>
              </w:rPr>
              <w:t>施設名</w:t>
            </w:r>
            <w:r w:rsidRPr="00567F8E">
              <w:rPr>
                <w:rFonts w:hint="eastAsia"/>
                <w:b/>
                <w:bCs/>
                <w:color w:val="000000" w:themeColor="text1"/>
              </w:rPr>
              <w:t>：</w:t>
            </w:r>
          </w:p>
          <w:p w14:paraId="268573F2" w14:textId="1A2A5AD0" w:rsidR="00D0543B" w:rsidRPr="00567F8E" w:rsidRDefault="00D0543B" w:rsidP="00D0543B">
            <w:pPr>
              <w:ind w:firstLineChars="100" w:firstLine="210"/>
              <w:rPr>
                <w:b/>
                <w:bCs/>
                <w:color w:val="000000" w:themeColor="text1"/>
              </w:rPr>
            </w:pPr>
          </w:p>
        </w:tc>
      </w:tr>
      <w:tr w:rsidR="00D0543B" w14:paraId="599F28F2" w14:textId="77777777" w:rsidTr="65D94A76">
        <w:trPr>
          <w:trHeight w:val="426"/>
        </w:trPr>
        <w:tc>
          <w:tcPr>
            <w:tcW w:w="8658" w:type="dxa"/>
          </w:tcPr>
          <w:p w14:paraId="55C74B43" w14:textId="47D9BEF8" w:rsidR="00D0543B" w:rsidRPr="00567F8E" w:rsidRDefault="00D0543B" w:rsidP="00EA0185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567F8E">
              <w:rPr>
                <w:rFonts w:hint="eastAsia"/>
                <w:b/>
                <w:bCs/>
                <w:color w:val="000000" w:themeColor="text1"/>
              </w:rPr>
              <w:t xml:space="preserve">報告者氏名　　</w:t>
            </w:r>
          </w:p>
        </w:tc>
      </w:tr>
      <w:tr w:rsidR="00D0543B" w:rsidRPr="00144196" w14:paraId="556605CB" w14:textId="77777777" w:rsidTr="65D94A76">
        <w:trPr>
          <w:trHeight w:val="419"/>
        </w:trPr>
        <w:tc>
          <w:tcPr>
            <w:tcW w:w="8658" w:type="dxa"/>
          </w:tcPr>
          <w:p w14:paraId="4BC165AA" w14:textId="290F6B31" w:rsidR="00985199" w:rsidRPr="00567F8E" w:rsidRDefault="00D0543B" w:rsidP="00985199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 xml:space="preserve">報告者メールアドレス　</w:t>
            </w:r>
          </w:p>
        </w:tc>
      </w:tr>
      <w:tr w:rsidR="00985199" w:rsidRPr="00144196" w14:paraId="342756C1" w14:textId="77777777" w:rsidTr="65D94A76">
        <w:trPr>
          <w:trHeight w:val="3840"/>
        </w:trPr>
        <w:tc>
          <w:tcPr>
            <w:tcW w:w="8658" w:type="dxa"/>
          </w:tcPr>
          <w:p w14:paraId="60756FD2" w14:textId="77777777" w:rsidR="00985199" w:rsidRPr="00567F8E" w:rsidRDefault="00985199" w:rsidP="00985199">
            <w:pPr>
              <w:rPr>
                <w:rFonts w:asciiTheme="minorEastAsia" w:hAnsiTheme="minorEastAsia"/>
                <w:b/>
                <w:bCs/>
                <w:color w:val="000000" w:themeColor="text1"/>
                <w:lang w:eastAsia="zh-TW"/>
              </w:rPr>
            </w:pPr>
            <w:r w:rsidRPr="00567F8E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>報告事項（以下自由記載）</w:t>
            </w:r>
          </w:p>
          <w:p w14:paraId="144FB7DD" w14:textId="77777777" w:rsidR="00985199" w:rsidRPr="00567F8E" w:rsidRDefault="00985199" w:rsidP="00985199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【インシデント内容】</w:t>
            </w:r>
          </w:p>
          <w:p w14:paraId="4DA2E044" w14:textId="77777777" w:rsidR="00D376EB" w:rsidRPr="00567F8E" w:rsidRDefault="00D376EB" w:rsidP="00985199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9AACEC6" w14:textId="77777777" w:rsidR="00D376EB" w:rsidRPr="00567F8E" w:rsidRDefault="00D376EB" w:rsidP="00985199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7459686" w14:textId="77777777" w:rsidR="000F06E7" w:rsidRPr="00567F8E" w:rsidRDefault="000F06E7" w:rsidP="00985199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760446A" w14:textId="77777777" w:rsidR="00D376EB" w:rsidRPr="00567F8E" w:rsidRDefault="00D376EB" w:rsidP="00D376EB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【症例】</w:t>
            </w:r>
          </w:p>
          <w:p w14:paraId="032D730C" w14:textId="37428AF8" w:rsidR="00D376EB" w:rsidRPr="00567F8E" w:rsidRDefault="00D376EB" w:rsidP="00D376E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  <w:lang w:eastAsia="zh-TW"/>
              </w:rPr>
              <w:t>年齢　＿＿</w:t>
            </w:r>
            <w:r w:rsidRPr="00567F8E">
              <w:rPr>
                <w:rFonts w:asciiTheme="minorEastAsia" w:hAnsiTheme="minorEastAsia" w:hint="eastAsia"/>
                <w:color w:val="000000" w:themeColor="text1"/>
              </w:rPr>
              <w:t>歳</w:t>
            </w:r>
            <w:r w:rsidRPr="00567F8E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　性別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lang w:eastAsia="zh-TW"/>
                </w:rPr>
                <w:id w:val="785697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7F8E">
                  <w:rPr>
                    <w:rFonts w:ascii="ＭＳ ゴシック" w:eastAsia="ＭＳ ゴシック" w:hAnsi="ＭＳ ゴシック" w:hint="eastAsia"/>
                    <w:color w:val="000000" w:themeColor="text1"/>
                    <w:lang w:eastAsia="zh-TW"/>
                  </w:rPr>
                  <w:t>☐</w:t>
                </w:r>
              </w:sdtContent>
            </w:sdt>
            <w:r w:rsidRPr="00567F8E">
              <w:rPr>
                <w:rFonts w:asciiTheme="minorEastAsia" w:hAnsiTheme="minorEastAsia" w:cs="ＭＳ 明朝" w:hint="eastAsia"/>
                <w:color w:val="000000" w:themeColor="text1"/>
                <w:lang w:eastAsia="zh-TW"/>
              </w:rPr>
              <w:t>男</w:t>
            </w:r>
            <w:r w:rsidR="00F50F94" w:rsidRPr="00567F8E">
              <w:rPr>
                <w:rFonts w:asciiTheme="minorEastAsia" w:hAnsiTheme="minorEastAsia" w:cs="ＭＳ 明朝" w:hint="eastAsia"/>
                <w:color w:val="000000" w:themeColor="text1"/>
              </w:rPr>
              <w:t xml:space="preserve">　　</w:t>
            </w:r>
            <w:sdt>
              <w:sdtPr>
                <w:rPr>
                  <w:rFonts w:asciiTheme="minorEastAsia" w:hAnsiTheme="minorEastAsia" w:cs="ＭＳ 明朝" w:hint="eastAsia"/>
                  <w:color w:val="000000" w:themeColor="text1"/>
                  <w:lang w:eastAsia="zh-TW"/>
                </w:rPr>
                <w:id w:val="272601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7F8E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lang w:eastAsia="zh-TW"/>
                  </w:rPr>
                  <w:t>☐</w:t>
                </w:r>
              </w:sdtContent>
            </w:sdt>
            <w:r w:rsidRPr="00567F8E">
              <w:rPr>
                <w:rFonts w:asciiTheme="minorEastAsia" w:hAnsiTheme="minorEastAsia" w:cs="ＭＳ 明朝" w:hint="eastAsia"/>
                <w:color w:val="000000" w:themeColor="text1"/>
                <w:lang w:eastAsia="zh-TW"/>
              </w:rPr>
              <w:t>女</w:t>
            </w:r>
            <w:r w:rsidR="00717DBB" w:rsidRPr="00567F8E">
              <w:rPr>
                <w:rFonts w:asciiTheme="minorEastAsia" w:hAnsiTheme="minorEastAsia" w:cs="ＭＳ 明朝" w:hint="eastAsia"/>
                <w:color w:val="000000" w:themeColor="text1"/>
              </w:rPr>
              <w:t xml:space="preserve">　</w:t>
            </w:r>
          </w:p>
          <w:p w14:paraId="340E957D" w14:textId="55951C5B" w:rsidR="003430DB" w:rsidRPr="00567F8E" w:rsidRDefault="00D376EB" w:rsidP="00D376EB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B</w:t>
            </w:r>
            <w:r w:rsidRPr="00567F8E">
              <w:rPr>
                <w:rFonts w:asciiTheme="minorEastAsia" w:hAnsiTheme="minorEastAsia"/>
                <w:color w:val="000000" w:themeColor="text1"/>
              </w:rPr>
              <w:t xml:space="preserve">MI </w:t>
            </w:r>
            <w:sdt>
              <w:sdtPr>
                <w:rPr>
                  <w:rFonts w:asciiTheme="minorEastAsia" w:hAnsiTheme="minorEastAsia"/>
                  <w:color w:val="000000" w:themeColor="text1"/>
                </w:rPr>
                <w:id w:val="176294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567F8E">
              <w:rPr>
                <w:rFonts w:asciiTheme="minorEastAsia" w:hAnsiTheme="minorEastAsia"/>
                <w:color w:val="000000" w:themeColor="text1"/>
              </w:rPr>
              <w:t xml:space="preserve">&lt;25 </w:t>
            </w:r>
            <w:sdt>
              <w:sdtPr>
                <w:rPr>
                  <w:rFonts w:asciiTheme="minorEastAsia" w:hAnsiTheme="minorEastAsia"/>
                  <w:color w:val="000000" w:themeColor="text1"/>
                </w:rPr>
                <w:id w:val="-1215810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567F8E">
              <w:rPr>
                <w:rFonts w:asciiTheme="minorEastAsia" w:hAnsiTheme="minorEastAsia"/>
                <w:color w:val="000000" w:themeColor="text1"/>
              </w:rPr>
              <w:t>&lt;20</w:t>
            </w:r>
            <w:r w:rsidR="00F50F94" w:rsidRPr="00567F8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279070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567F8E">
              <w:rPr>
                <w:rFonts w:asciiTheme="minorEastAsia" w:hAnsiTheme="minorEastAsia" w:hint="eastAsia"/>
                <w:color w:val="000000" w:themeColor="text1"/>
              </w:rPr>
              <w:t>慢性肺疾患（COPDなど）</w:t>
            </w:r>
            <w:r w:rsidR="003430DB" w:rsidRPr="00567F8E">
              <w:rPr>
                <w:rFonts w:asciiTheme="minorEastAsia" w:hAnsiTheme="minorEastAsia" w:hint="eastAsia"/>
                <w:color w:val="000000" w:themeColor="text1"/>
              </w:rPr>
              <w:t>□亀背</w:t>
            </w:r>
          </w:p>
          <w:p w14:paraId="3DA7E1FC" w14:textId="77777777" w:rsidR="00D376EB" w:rsidRPr="00567F8E" w:rsidRDefault="00D376EB" w:rsidP="00D376EB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6A1FBA9" w14:textId="593A4C31" w:rsidR="00D376EB" w:rsidRPr="00567F8E" w:rsidRDefault="00FC7DD7" w:rsidP="00D376EB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【EV-ICD適応疾患】</w:t>
            </w:r>
          </w:p>
          <w:p w14:paraId="720167EC" w14:textId="113DE90F" w:rsidR="00985199" w:rsidRPr="00567F8E" w:rsidRDefault="00F85C90" w:rsidP="00EA018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一次</w:t>
            </w:r>
            <w:r w:rsidR="00FC7DD7" w:rsidRPr="00567F8E">
              <w:rPr>
                <w:rFonts w:asciiTheme="minorEastAsia" w:hAnsiTheme="minorEastAsia" w:hint="eastAsia"/>
                <w:color w:val="000000" w:themeColor="text1"/>
              </w:rPr>
              <w:t>予防</w:t>
            </w:r>
            <w:r w:rsidR="002E0737" w:rsidRPr="00567F8E">
              <w:rPr>
                <w:rFonts w:asciiTheme="minorEastAsia" w:hAnsiTheme="minorEastAsia" w:hint="eastAsia"/>
                <w:color w:val="000000" w:themeColor="text1"/>
              </w:rPr>
              <w:t xml:space="preserve">（　　　　　　　　　　　　　　　　　　　　　　</w:t>
            </w:r>
            <w:r w:rsidR="00FC7DD7" w:rsidRPr="00567F8E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2E0737" w:rsidRPr="00567F8E">
              <w:rPr>
                <w:rFonts w:asciiTheme="minorEastAsia" w:hAnsiTheme="minorEastAsia" w:hint="eastAsia"/>
                <w:color w:val="000000" w:themeColor="text1"/>
              </w:rPr>
              <w:t xml:space="preserve">　　）</w:t>
            </w:r>
          </w:p>
          <w:p w14:paraId="7CB6D5B9" w14:textId="71D2E1E2" w:rsidR="00FC7DD7" w:rsidRPr="00567F8E" w:rsidRDefault="00FC7DD7" w:rsidP="00FC7DD7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二次予防（　　　　　　　　　　　　　　　　　　　　　　　　　　　　　　）</w:t>
            </w:r>
          </w:p>
          <w:p w14:paraId="0E78321E" w14:textId="03690EAC" w:rsidR="00F85C90" w:rsidRPr="00567F8E" w:rsidRDefault="00F85C90" w:rsidP="002E0737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D0543B" w:rsidRPr="00144196" w14:paraId="3488C9C0" w14:textId="77777777" w:rsidTr="65D94A76">
        <w:trPr>
          <w:trHeight w:val="7678"/>
        </w:trPr>
        <w:tc>
          <w:tcPr>
            <w:tcW w:w="8658" w:type="dxa"/>
          </w:tcPr>
          <w:p w14:paraId="49342DA4" w14:textId="2AB54C13" w:rsidR="00D0543B" w:rsidRPr="00567F8E" w:rsidRDefault="00430F8F" w:rsidP="00BE4210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lastRenderedPageBreak/>
              <w:t>【EV-ICD選択の理由】</w:t>
            </w:r>
            <w:r w:rsidR="00691AB8" w:rsidRPr="00567F8E">
              <w:rPr>
                <w:rFonts w:asciiTheme="minorEastAsia" w:hAnsiTheme="minorEastAsia" w:hint="eastAsia"/>
                <w:color w:val="000000" w:themeColor="text1"/>
              </w:rPr>
              <w:t>複数選択可</w:t>
            </w:r>
          </w:p>
          <w:p w14:paraId="1FE57A3A" w14:textId="21B57DE9" w:rsidR="00F3723A" w:rsidRPr="00567F8E" w:rsidRDefault="00F3723A" w:rsidP="00BE4210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691AB8" w:rsidRPr="00567F8E">
              <w:rPr>
                <w:rFonts w:asciiTheme="minorEastAsia" w:hAnsiTheme="minorEastAsia" w:hint="eastAsia"/>
                <w:color w:val="000000" w:themeColor="text1"/>
              </w:rPr>
              <w:t>静脈アクセスが困難</w:t>
            </w:r>
          </w:p>
          <w:p w14:paraId="71C7BAA7" w14:textId="04FC4385" w:rsidR="00D0543B" w:rsidRPr="00567F8E" w:rsidRDefault="00000000" w:rsidP="00DE1AB5">
            <w:pPr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849476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2817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24574" w:rsidRPr="00567F8E">
              <w:rPr>
                <w:rFonts w:asciiTheme="minorEastAsia" w:hAnsiTheme="minorEastAsia" w:hint="eastAsia"/>
                <w:color w:val="000000" w:themeColor="text1"/>
              </w:rPr>
              <w:t>若年</w:t>
            </w:r>
          </w:p>
          <w:p w14:paraId="1090B204" w14:textId="330F63C7" w:rsidR="00084CBE" w:rsidRPr="00567F8E" w:rsidRDefault="00000000" w:rsidP="00084CBE">
            <w:pPr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510993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4CBE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8033A" w:rsidRPr="00567F8E">
              <w:rPr>
                <w:rFonts w:asciiTheme="minorEastAsia" w:hAnsiTheme="minorEastAsia" w:hint="eastAsia"/>
                <w:color w:val="000000" w:themeColor="text1"/>
              </w:rPr>
              <w:t>経静脈ICD</w:t>
            </w:r>
            <w:r w:rsidR="00084CBE" w:rsidRPr="00567F8E">
              <w:rPr>
                <w:rFonts w:asciiTheme="minorEastAsia" w:hAnsiTheme="minorEastAsia" w:hint="eastAsia"/>
                <w:color w:val="000000" w:themeColor="text1"/>
              </w:rPr>
              <w:t>感染後</w:t>
            </w:r>
          </w:p>
          <w:p w14:paraId="54E8C12A" w14:textId="5BEE44EB" w:rsidR="0048033A" w:rsidRPr="00567F8E" w:rsidRDefault="00000000" w:rsidP="0048033A">
            <w:pPr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348242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8033A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8033A" w:rsidRPr="00567F8E">
              <w:rPr>
                <w:rFonts w:asciiTheme="minorEastAsia" w:hAnsiTheme="minorEastAsia" w:hint="eastAsia"/>
                <w:color w:val="000000" w:themeColor="text1"/>
              </w:rPr>
              <w:t>皮下植込みICD感染後</w:t>
            </w:r>
          </w:p>
          <w:p w14:paraId="5541BA60" w14:textId="5F85F8AF" w:rsidR="0048033A" w:rsidRPr="00567F8E" w:rsidRDefault="00000000" w:rsidP="0048033A">
            <w:pPr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546382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8033A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91AB8" w:rsidRPr="00567F8E">
              <w:rPr>
                <w:rFonts w:asciiTheme="minorEastAsia" w:hAnsiTheme="minorEastAsia" w:hint="eastAsia"/>
                <w:color w:val="000000" w:themeColor="text1"/>
              </w:rPr>
              <w:t>その他感染リスクが高い　（具体的に：　　　　　　　　　　）</w:t>
            </w:r>
          </w:p>
          <w:p w14:paraId="73D5DF37" w14:textId="495426B0" w:rsidR="001C4BBE" w:rsidRPr="00567F8E" w:rsidRDefault="001C4BBE" w:rsidP="0048033A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□抗頻拍ペーシングが必要</w:t>
            </w:r>
          </w:p>
          <w:p w14:paraId="0BDB69CA" w14:textId="5A19C951" w:rsidR="006A3D88" w:rsidRPr="00567F8E" w:rsidRDefault="006A3D88" w:rsidP="0048033A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□小柄な患者</w:t>
            </w:r>
            <w:r w:rsidR="00691AB8" w:rsidRPr="00567F8E">
              <w:rPr>
                <w:rFonts w:asciiTheme="minorEastAsia" w:hAnsiTheme="minorEastAsia" w:hint="eastAsia"/>
                <w:color w:val="000000" w:themeColor="text1"/>
              </w:rPr>
              <w:t>（小児など）</w:t>
            </w:r>
          </w:p>
          <w:p w14:paraId="51960548" w14:textId="22271EC2" w:rsidR="00D0543B" w:rsidRPr="00567F8E" w:rsidRDefault="00000000" w:rsidP="004E75E2">
            <w:pPr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818223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1AB8" w:rsidRPr="00567F8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91AB8" w:rsidRPr="00567F8E">
              <w:rPr>
                <w:rFonts w:hint="eastAsia"/>
                <w:color w:val="000000" w:themeColor="text1"/>
              </w:rPr>
              <w:t>その他（　　　　　　　　　　　）</w:t>
            </w:r>
          </w:p>
          <w:p w14:paraId="03556D6E" w14:textId="77777777" w:rsidR="00D0543B" w:rsidRPr="00567F8E" w:rsidRDefault="00D0543B" w:rsidP="004E75E2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【具体的な手技内容】</w:t>
            </w:r>
          </w:p>
          <w:p w14:paraId="7F53D95E" w14:textId="77777777" w:rsidR="00D0543B" w:rsidRPr="00567F8E" w:rsidRDefault="00D0543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C5E684E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C71EB33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8667F5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589B9D1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876F81F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EC6E522" w14:textId="77777777" w:rsidR="00D0543B" w:rsidRPr="00567F8E" w:rsidRDefault="00D0543B" w:rsidP="004E75E2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【対応】</w:t>
            </w:r>
          </w:p>
          <w:p w14:paraId="3F512F2E" w14:textId="77777777" w:rsidR="00D0543B" w:rsidRPr="00567F8E" w:rsidRDefault="00D0543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0BC1AAF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3022BA2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12810E8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928D041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9B27FDD" w14:textId="77777777" w:rsidR="00D376EB" w:rsidRPr="00567F8E" w:rsidRDefault="00D376EB" w:rsidP="004E75E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88BCBC8" w14:textId="77777777" w:rsidR="00D0543B" w:rsidRPr="00567F8E" w:rsidRDefault="00D0543B" w:rsidP="004E75E2">
            <w:pPr>
              <w:rPr>
                <w:rFonts w:asciiTheme="minorEastAsia" w:hAnsiTheme="minorEastAsia"/>
                <w:color w:val="000000" w:themeColor="text1"/>
              </w:rPr>
            </w:pPr>
            <w:r w:rsidRPr="00567F8E">
              <w:rPr>
                <w:rFonts w:asciiTheme="minorEastAsia" w:hAnsiTheme="minorEastAsia" w:hint="eastAsia"/>
                <w:color w:val="000000" w:themeColor="text1"/>
              </w:rPr>
              <w:t>【考察】</w:t>
            </w:r>
          </w:p>
          <w:p w14:paraId="6937AE67" w14:textId="77777777" w:rsidR="00985199" w:rsidRPr="00567F8E" w:rsidRDefault="00985199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  <w:p w14:paraId="33242458" w14:textId="77777777" w:rsidR="00985199" w:rsidRPr="00567F8E" w:rsidRDefault="00985199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  <w:p w14:paraId="03A077BA" w14:textId="77777777" w:rsidR="00985199" w:rsidRPr="00567F8E" w:rsidRDefault="00985199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  <w:p w14:paraId="5ED1F212" w14:textId="77777777" w:rsidR="00985199" w:rsidRPr="00567F8E" w:rsidRDefault="00985199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  <w:p w14:paraId="3FED4EB2" w14:textId="77777777" w:rsidR="00D376EB" w:rsidRPr="00567F8E" w:rsidRDefault="00D376EB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  <w:p w14:paraId="696B1383" w14:textId="77777777" w:rsidR="00D376EB" w:rsidRPr="00567F8E" w:rsidRDefault="00D376EB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  <w:p w14:paraId="56CA937B" w14:textId="77777777" w:rsidR="00D376EB" w:rsidRPr="00567F8E" w:rsidRDefault="00D376EB" w:rsidP="004E75E2">
            <w:pPr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</w:tbl>
    <w:p w14:paraId="45F9312F" w14:textId="49223AB5" w:rsidR="00746DB6" w:rsidRPr="00F508D3" w:rsidRDefault="000E5604" w:rsidP="005A122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  <w:r w:rsidR="00D376E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可能な限り</w:t>
      </w:r>
      <w:r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画像</w:t>
      </w:r>
      <w:r w:rsidR="00D376E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添付してください。</w:t>
      </w:r>
      <w:r w:rsidR="00010347"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sectPr w:rsidR="00746DB6" w:rsidRPr="00F508D3" w:rsidSect="00DE1AB5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C90C" w14:textId="77777777" w:rsidR="00586FD3" w:rsidRDefault="00586FD3" w:rsidP="00746DB6">
      <w:r>
        <w:separator/>
      </w:r>
    </w:p>
  </w:endnote>
  <w:endnote w:type="continuationSeparator" w:id="0">
    <w:p w14:paraId="692CF8A2" w14:textId="77777777" w:rsidR="00586FD3" w:rsidRDefault="00586FD3" w:rsidP="00746DB6">
      <w:r>
        <w:continuationSeparator/>
      </w:r>
    </w:p>
  </w:endnote>
  <w:endnote w:type="continuationNotice" w:id="1">
    <w:p w14:paraId="4C37940A" w14:textId="77777777" w:rsidR="00586FD3" w:rsidRDefault="00586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9F43" w14:textId="77777777" w:rsidR="00586FD3" w:rsidRDefault="00586FD3" w:rsidP="00746DB6">
      <w:r>
        <w:separator/>
      </w:r>
    </w:p>
  </w:footnote>
  <w:footnote w:type="continuationSeparator" w:id="0">
    <w:p w14:paraId="4242806C" w14:textId="77777777" w:rsidR="00586FD3" w:rsidRDefault="00586FD3" w:rsidP="00746DB6">
      <w:r>
        <w:continuationSeparator/>
      </w:r>
    </w:p>
  </w:footnote>
  <w:footnote w:type="continuationNotice" w:id="1">
    <w:p w14:paraId="61553ED5" w14:textId="77777777" w:rsidR="00586FD3" w:rsidRDefault="00586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7612A"/>
    <w:multiLevelType w:val="hybridMultilevel"/>
    <w:tmpl w:val="222A0B6A"/>
    <w:lvl w:ilvl="0" w:tplc="3D0ED3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83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0"/>
    <w:rsid w:val="00010347"/>
    <w:rsid w:val="0001461F"/>
    <w:rsid w:val="000426E5"/>
    <w:rsid w:val="00047E80"/>
    <w:rsid w:val="00054417"/>
    <w:rsid w:val="00066394"/>
    <w:rsid w:val="00066E8B"/>
    <w:rsid w:val="00073354"/>
    <w:rsid w:val="00084CBE"/>
    <w:rsid w:val="0009331D"/>
    <w:rsid w:val="000A1308"/>
    <w:rsid w:val="000A5EF9"/>
    <w:rsid w:val="000E5604"/>
    <w:rsid w:val="000F06E7"/>
    <w:rsid w:val="0012489C"/>
    <w:rsid w:val="00144196"/>
    <w:rsid w:val="00166293"/>
    <w:rsid w:val="00196941"/>
    <w:rsid w:val="001B102B"/>
    <w:rsid w:val="001C01ED"/>
    <w:rsid w:val="001C2817"/>
    <w:rsid w:val="001C4BBE"/>
    <w:rsid w:val="001D18F1"/>
    <w:rsid w:val="002109E7"/>
    <w:rsid w:val="0021242C"/>
    <w:rsid w:val="00220534"/>
    <w:rsid w:val="002248C8"/>
    <w:rsid w:val="00224D79"/>
    <w:rsid w:val="00226CB1"/>
    <w:rsid w:val="00232515"/>
    <w:rsid w:val="002E0737"/>
    <w:rsid w:val="00322EF5"/>
    <w:rsid w:val="003230DF"/>
    <w:rsid w:val="003430DB"/>
    <w:rsid w:val="00346BA7"/>
    <w:rsid w:val="003B6742"/>
    <w:rsid w:val="003B6AE1"/>
    <w:rsid w:val="003F0433"/>
    <w:rsid w:val="00422D38"/>
    <w:rsid w:val="004305A8"/>
    <w:rsid w:val="00430F8F"/>
    <w:rsid w:val="00444A4C"/>
    <w:rsid w:val="0048033A"/>
    <w:rsid w:val="0048629C"/>
    <w:rsid w:val="004A2260"/>
    <w:rsid w:val="004B34E2"/>
    <w:rsid w:val="004B7307"/>
    <w:rsid w:val="004C31C6"/>
    <w:rsid w:val="004E75E2"/>
    <w:rsid w:val="004F6F9C"/>
    <w:rsid w:val="005139C2"/>
    <w:rsid w:val="00543526"/>
    <w:rsid w:val="00554B3D"/>
    <w:rsid w:val="0056716E"/>
    <w:rsid w:val="00567F8E"/>
    <w:rsid w:val="00586FD3"/>
    <w:rsid w:val="005A1224"/>
    <w:rsid w:val="005D00AF"/>
    <w:rsid w:val="00610D36"/>
    <w:rsid w:val="00677AA4"/>
    <w:rsid w:val="00691AB8"/>
    <w:rsid w:val="00691C95"/>
    <w:rsid w:val="00692DEC"/>
    <w:rsid w:val="006A3D88"/>
    <w:rsid w:val="006B1C2C"/>
    <w:rsid w:val="00717DBB"/>
    <w:rsid w:val="00746DB6"/>
    <w:rsid w:val="007505C7"/>
    <w:rsid w:val="007902F9"/>
    <w:rsid w:val="00796B2D"/>
    <w:rsid w:val="007A59DB"/>
    <w:rsid w:val="007B48A5"/>
    <w:rsid w:val="007E0FEB"/>
    <w:rsid w:val="007F1734"/>
    <w:rsid w:val="007F61E2"/>
    <w:rsid w:val="00855B9E"/>
    <w:rsid w:val="00857E3F"/>
    <w:rsid w:val="00895D85"/>
    <w:rsid w:val="008D60BE"/>
    <w:rsid w:val="00924574"/>
    <w:rsid w:val="00942EB3"/>
    <w:rsid w:val="00957003"/>
    <w:rsid w:val="00985199"/>
    <w:rsid w:val="009861CE"/>
    <w:rsid w:val="009968FA"/>
    <w:rsid w:val="009B1EEE"/>
    <w:rsid w:val="009C1483"/>
    <w:rsid w:val="009D1B92"/>
    <w:rsid w:val="00A14B7C"/>
    <w:rsid w:val="00A234FC"/>
    <w:rsid w:val="00A41194"/>
    <w:rsid w:val="00A411F2"/>
    <w:rsid w:val="00A62A20"/>
    <w:rsid w:val="00A66CFB"/>
    <w:rsid w:val="00A91A47"/>
    <w:rsid w:val="00A9233A"/>
    <w:rsid w:val="00AB20D7"/>
    <w:rsid w:val="00AC27F6"/>
    <w:rsid w:val="00AF0A9E"/>
    <w:rsid w:val="00B2380B"/>
    <w:rsid w:val="00B37504"/>
    <w:rsid w:val="00B45377"/>
    <w:rsid w:val="00B478B5"/>
    <w:rsid w:val="00B53D15"/>
    <w:rsid w:val="00B64114"/>
    <w:rsid w:val="00B7034C"/>
    <w:rsid w:val="00B814C5"/>
    <w:rsid w:val="00BC1A60"/>
    <w:rsid w:val="00BC1F13"/>
    <w:rsid w:val="00BD3F70"/>
    <w:rsid w:val="00BE0A99"/>
    <w:rsid w:val="00BE4210"/>
    <w:rsid w:val="00BF022D"/>
    <w:rsid w:val="00C37F7A"/>
    <w:rsid w:val="00C478D8"/>
    <w:rsid w:val="00C708DE"/>
    <w:rsid w:val="00CA60E0"/>
    <w:rsid w:val="00CC48AC"/>
    <w:rsid w:val="00CD3857"/>
    <w:rsid w:val="00CE1531"/>
    <w:rsid w:val="00CF3A41"/>
    <w:rsid w:val="00D0543B"/>
    <w:rsid w:val="00D376EB"/>
    <w:rsid w:val="00D47054"/>
    <w:rsid w:val="00D62C68"/>
    <w:rsid w:val="00DA17B7"/>
    <w:rsid w:val="00DD73FF"/>
    <w:rsid w:val="00DE1AB5"/>
    <w:rsid w:val="00DE3373"/>
    <w:rsid w:val="00E11A60"/>
    <w:rsid w:val="00E5393E"/>
    <w:rsid w:val="00E62FAA"/>
    <w:rsid w:val="00E7670C"/>
    <w:rsid w:val="00E81AFB"/>
    <w:rsid w:val="00E92866"/>
    <w:rsid w:val="00E950A2"/>
    <w:rsid w:val="00EA0185"/>
    <w:rsid w:val="00EB4910"/>
    <w:rsid w:val="00ED220A"/>
    <w:rsid w:val="00ED6617"/>
    <w:rsid w:val="00F05621"/>
    <w:rsid w:val="00F2785E"/>
    <w:rsid w:val="00F3723A"/>
    <w:rsid w:val="00F508D3"/>
    <w:rsid w:val="00F50F94"/>
    <w:rsid w:val="00F85541"/>
    <w:rsid w:val="00F85C90"/>
    <w:rsid w:val="00FA4E53"/>
    <w:rsid w:val="00FB060D"/>
    <w:rsid w:val="00FB5A1A"/>
    <w:rsid w:val="00FC7DD7"/>
    <w:rsid w:val="1A73BA6C"/>
    <w:rsid w:val="219E5303"/>
    <w:rsid w:val="50A5C17D"/>
    <w:rsid w:val="65D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B5CA9"/>
  <w15:chartTrackingRefBased/>
  <w15:docId w15:val="{A5C880F3-26A7-4B5C-9D15-5F1B858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8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48A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D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DB6"/>
  </w:style>
  <w:style w:type="paragraph" w:styleId="a8">
    <w:name w:val="footer"/>
    <w:basedOn w:val="a"/>
    <w:link w:val="a9"/>
    <w:uiPriority w:val="99"/>
    <w:unhideWhenUsed/>
    <w:rsid w:val="00746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DB6"/>
  </w:style>
  <w:style w:type="paragraph" w:styleId="aa">
    <w:name w:val="List Paragraph"/>
    <w:basedOn w:val="a"/>
    <w:uiPriority w:val="34"/>
    <w:qFormat/>
    <w:rsid w:val="00F85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83f3c8-66af-4133-bca1-bd8322e6214b" xsi:nil="true"/>
    <lcf76f155ced4ddcb4097134ff3c332f xmlns="07c62367-1c5a-4b2d-b53a-0ca2b6a94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6F85C8CF69646A686F8C60B9EACF6" ma:contentTypeVersion="15" ma:contentTypeDescription="Create a new document." ma:contentTypeScope="" ma:versionID="d2cec2b1c988b586ec2ba19d8bc7d293">
  <xsd:schema xmlns:xsd="http://www.w3.org/2001/XMLSchema" xmlns:xs="http://www.w3.org/2001/XMLSchema" xmlns:p="http://schemas.microsoft.com/office/2006/metadata/properties" xmlns:ns2="07c62367-1c5a-4b2d-b53a-0ca2b6a94820" xmlns:ns3="4b83f3c8-66af-4133-bca1-bd8322e6214b" targetNamespace="http://schemas.microsoft.com/office/2006/metadata/properties" ma:root="true" ma:fieldsID="d277f01b225ad9e43b198301fc347435" ns2:_="" ns3:_="">
    <xsd:import namespace="07c62367-1c5a-4b2d-b53a-0ca2b6a94820"/>
    <xsd:import namespace="4b83f3c8-66af-4133-bca1-bd8322e62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62367-1c5a-4b2d-b53a-0ca2b6a9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dff84-a4da-460b-8613-303c0b90a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f3c8-66af-4133-bca1-bd8322e621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61db0-3150-4178-9b77-148772aca4ac}" ma:internalName="TaxCatchAll" ma:showField="CatchAllData" ma:web="4b83f3c8-66af-4133-bca1-bd8322e62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1C4A5-66BD-4E77-B395-7D2045E70CC8}">
  <ds:schemaRefs>
    <ds:schemaRef ds:uri="http://schemas.microsoft.com/office/2006/metadata/properties"/>
    <ds:schemaRef ds:uri="http://schemas.microsoft.com/office/infopath/2007/PartnerControls"/>
    <ds:schemaRef ds:uri="4b83f3c8-66af-4133-bca1-bd8322e6214b"/>
    <ds:schemaRef ds:uri="07c62367-1c5a-4b2d-b53a-0ca2b6a94820"/>
  </ds:schemaRefs>
</ds:datastoreItem>
</file>

<file path=customXml/itemProps2.xml><?xml version="1.0" encoding="utf-8"?>
<ds:datastoreItem xmlns:ds="http://schemas.openxmlformats.org/officeDocument/2006/customXml" ds:itemID="{367A4EC5-B919-4BAA-8B50-098D87692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A9EFF-DB28-4D89-B16E-8BB1F7AD1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62367-1c5a-4b2d-b53a-0ca2b6a94820"/>
    <ds:schemaRef ds:uri="4b83f3c8-66af-4133-bca1-bd8322e62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　仁志</dc:creator>
  <cp:keywords/>
  <dc:description/>
  <cp:lastModifiedBy>仁志 藤野</cp:lastModifiedBy>
  <cp:revision>14</cp:revision>
  <dcterms:created xsi:type="dcterms:W3CDTF">2025-04-20T23:10:00Z</dcterms:created>
  <dcterms:modified xsi:type="dcterms:W3CDTF">2025-05-23T04:05:00Z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0x0101001396F85C8CF69646A686F8C60B9EACF6</vt:lpwstr>
  </property>
  <property fmtid="{D5CDD505-2E9C-101B-9397-08002B2CF9AE}" pid="3" name="MediaServiceImageTags">
    <vt:lpwstr/>
  </property>
</Properties>
</file>